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EE40E6" w:rsidRDefault="00EE40E6" w:rsidP="009B4220">
      <w:pPr>
        <w:spacing w:after="0" w:line="0" w:lineRule="atLeast"/>
        <w:jc w:val="center"/>
        <w:rPr>
          <w:b/>
          <w:szCs w:val="24"/>
        </w:rPr>
      </w:pPr>
    </w:p>
    <w:p w:rsidR="00EE40E6" w:rsidRDefault="00EE40E6" w:rsidP="009B4220">
      <w:pPr>
        <w:spacing w:after="0" w:line="0" w:lineRule="atLeast"/>
        <w:jc w:val="center"/>
        <w:rPr>
          <w:b/>
          <w:szCs w:val="24"/>
        </w:rPr>
      </w:pPr>
    </w:p>
    <w:p w:rsidR="00EE40E6" w:rsidRDefault="00EE40E6" w:rsidP="009B4220">
      <w:pPr>
        <w:spacing w:after="0" w:line="0" w:lineRule="atLeast"/>
        <w:jc w:val="center"/>
        <w:rPr>
          <w:b/>
          <w:szCs w:val="24"/>
        </w:rPr>
      </w:pPr>
    </w:p>
    <w:p w:rsidR="009B4220" w:rsidRPr="000E2213" w:rsidRDefault="009B4220" w:rsidP="009B422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794CDD">
        <w:rPr>
          <w:b/>
          <w:szCs w:val="24"/>
        </w:rPr>
        <w:t xml:space="preserve"> в 2024-2025</w:t>
      </w:r>
      <w:r>
        <w:rPr>
          <w:b/>
          <w:szCs w:val="24"/>
        </w:rPr>
        <w:t xml:space="preserve"> учебном году</w:t>
      </w:r>
    </w:p>
    <w:p w:rsidR="009B4220" w:rsidRDefault="009B4220" w:rsidP="009B422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информатике и ИКТ</w:t>
      </w:r>
      <w:r w:rsidRPr="000E2213">
        <w:rPr>
          <w:b/>
          <w:szCs w:val="24"/>
        </w:rPr>
        <w:t xml:space="preserve"> </w:t>
      </w:r>
      <w:r w:rsidR="00794CDD">
        <w:rPr>
          <w:b/>
          <w:szCs w:val="24"/>
        </w:rPr>
        <w:t>от 10</w:t>
      </w:r>
      <w:r w:rsidR="00FB3F8C">
        <w:rPr>
          <w:b/>
          <w:szCs w:val="24"/>
        </w:rPr>
        <w:t>.12</w:t>
      </w:r>
      <w:r w:rsidR="00794CDD">
        <w:rPr>
          <w:b/>
          <w:szCs w:val="24"/>
        </w:rPr>
        <w:t>.2024</w:t>
      </w:r>
      <w:r w:rsidRPr="009E1B3C">
        <w:rPr>
          <w:b/>
          <w:szCs w:val="24"/>
        </w:rPr>
        <w:t xml:space="preserve"> г.</w:t>
      </w:r>
    </w:p>
    <w:p w:rsidR="00593994" w:rsidRDefault="00593994" w:rsidP="009B4220">
      <w:pPr>
        <w:spacing w:after="0" w:line="0" w:lineRule="atLeast"/>
        <w:jc w:val="center"/>
        <w:rPr>
          <w:b/>
          <w:szCs w:val="24"/>
        </w:rPr>
      </w:pPr>
    </w:p>
    <w:p w:rsidR="00EC4020" w:rsidRDefault="00CF26AA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5208D0">
        <w:rPr>
          <w:b/>
          <w:szCs w:val="24"/>
        </w:rPr>
        <w:t>-8</w:t>
      </w:r>
      <w:r w:rsidR="00844C97">
        <w:rPr>
          <w:b/>
          <w:szCs w:val="24"/>
        </w:rPr>
        <w:t xml:space="preserve"> </w:t>
      </w:r>
      <w:r w:rsidR="003B0BE9" w:rsidRPr="000E2213">
        <w:rPr>
          <w:b/>
          <w:szCs w:val="24"/>
        </w:rPr>
        <w:t xml:space="preserve">класс </w:t>
      </w:r>
    </w:p>
    <w:p w:rsidR="005F781B" w:rsidRPr="003B0BE9" w:rsidRDefault="005F781B" w:rsidP="003B0BE9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pPr w:leftFromText="180" w:rightFromText="180" w:vertAnchor="text" w:horzAnchor="margin" w:tblpXSpec="center" w:tblpY="16"/>
        <w:tblOverlap w:val="never"/>
        <w:tblW w:w="15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1378"/>
        <w:gridCol w:w="965"/>
        <w:gridCol w:w="1241"/>
        <w:gridCol w:w="2896"/>
        <w:gridCol w:w="2345"/>
        <w:gridCol w:w="894"/>
        <w:gridCol w:w="665"/>
        <w:gridCol w:w="664"/>
        <w:gridCol w:w="665"/>
        <w:gridCol w:w="665"/>
        <w:gridCol w:w="665"/>
        <w:gridCol w:w="931"/>
        <w:gridCol w:w="1340"/>
      </w:tblGrid>
      <w:tr w:rsidR="005208D0" w:rsidRPr="00F81D62" w:rsidTr="00C306F5">
        <w:trPr>
          <w:trHeight w:val="1641"/>
        </w:trPr>
        <w:tc>
          <w:tcPr>
            <w:tcW w:w="409" w:type="dxa"/>
            <w:vAlign w:val="center"/>
          </w:tcPr>
          <w:p w:rsidR="00E639CD" w:rsidRPr="00593994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№</w:t>
            </w:r>
          </w:p>
        </w:tc>
        <w:tc>
          <w:tcPr>
            <w:tcW w:w="1378" w:type="dxa"/>
            <w:tcBorders>
              <w:right w:val="single" w:sz="4" w:space="0" w:color="auto"/>
            </w:tcBorders>
            <w:vAlign w:val="center"/>
          </w:tcPr>
          <w:p w:rsidR="00E639CD" w:rsidRPr="00593994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Фамилия</w:t>
            </w:r>
          </w:p>
        </w:tc>
        <w:tc>
          <w:tcPr>
            <w:tcW w:w="965" w:type="dxa"/>
            <w:tcBorders>
              <w:right w:val="single" w:sz="4" w:space="0" w:color="auto"/>
            </w:tcBorders>
            <w:vAlign w:val="center"/>
          </w:tcPr>
          <w:p w:rsidR="00E639CD" w:rsidRPr="00593994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D7663">
              <w:rPr>
                <w:b/>
                <w:sz w:val="22"/>
              </w:rPr>
              <w:t>Имя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vAlign w:val="center"/>
          </w:tcPr>
          <w:p w:rsidR="00E639CD" w:rsidRPr="00593994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2896" w:type="dxa"/>
            <w:tcBorders>
              <w:right w:val="single" w:sz="4" w:space="0" w:color="auto"/>
            </w:tcBorders>
            <w:vAlign w:val="center"/>
          </w:tcPr>
          <w:p w:rsidR="00E639CD" w:rsidRPr="00593994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Образовательное</w:t>
            </w:r>
          </w:p>
          <w:p w:rsidR="00E639CD" w:rsidRPr="00593994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учреждение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9CD" w:rsidRPr="004C3A6A" w:rsidRDefault="00E639CD" w:rsidP="00E639CD">
            <w:pPr>
              <w:spacing w:after="0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Логин</w:t>
            </w:r>
          </w:p>
        </w:tc>
        <w:tc>
          <w:tcPr>
            <w:tcW w:w="894" w:type="dxa"/>
            <w:tcBorders>
              <w:right w:val="single" w:sz="4" w:space="0" w:color="auto"/>
            </w:tcBorders>
            <w:textDirection w:val="btLr"/>
            <w:vAlign w:val="center"/>
          </w:tcPr>
          <w:p w:rsidR="00E639CD" w:rsidRPr="004C3A6A" w:rsidRDefault="00E639CD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1</w:t>
            </w:r>
            <w:r w:rsidR="005208D0">
              <w:rPr>
                <w:b/>
                <w:sz w:val="22"/>
              </w:rPr>
              <w:t xml:space="preserve">  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textDirection w:val="btLr"/>
            <w:vAlign w:val="center"/>
          </w:tcPr>
          <w:p w:rsidR="00E639CD" w:rsidRPr="004C3A6A" w:rsidRDefault="00E639CD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2</w:t>
            </w:r>
            <w:r w:rsidR="005208D0">
              <w:rPr>
                <w:b/>
                <w:sz w:val="22"/>
              </w:rPr>
              <w:t xml:space="preserve">  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textDirection w:val="btLr"/>
            <w:vAlign w:val="center"/>
          </w:tcPr>
          <w:p w:rsidR="00E639CD" w:rsidRPr="004C3A6A" w:rsidRDefault="00E639CD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3</w:t>
            </w:r>
            <w:r w:rsidR="005208D0">
              <w:rPr>
                <w:b/>
                <w:sz w:val="22"/>
              </w:rPr>
              <w:t xml:space="preserve">    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textDirection w:val="btLr"/>
            <w:vAlign w:val="center"/>
          </w:tcPr>
          <w:p w:rsidR="00E639CD" w:rsidRPr="004C3A6A" w:rsidRDefault="00E639CD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4</w:t>
            </w:r>
            <w:r w:rsidR="005208D0">
              <w:rPr>
                <w:b/>
                <w:sz w:val="22"/>
              </w:rPr>
              <w:t xml:space="preserve">    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textDirection w:val="btLr"/>
            <w:vAlign w:val="center"/>
          </w:tcPr>
          <w:p w:rsidR="00E639CD" w:rsidRPr="004C3A6A" w:rsidRDefault="00E639CD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5</w:t>
            </w:r>
            <w:r w:rsidR="005208D0">
              <w:rPr>
                <w:b/>
                <w:sz w:val="22"/>
              </w:rPr>
              <w:t xml:space="preserve">    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textDirection w:val="btLr"/>
            <w:vAlign w:val="center"/>
          </w:tcPr>
          <w:p w:rsidR="00E639CD" w:rsidRPr="004C3A6A" w:rsidRDefault="00E639CD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E639CD">
              <w:rPr>
                <w:b/>
                <w:sz w:val="22"/>
              </w:rPr>
              <w:t xml:space="preserve">Задание № </w:t>
            </w:r>
            <w:r>
              <w:rPr>
                <w:b/>
                <w:sz w:val="22"/>
              </w:rPr>
              <w:t>6</w:t>
            </w:r>
            <w:r w:rsidR="005208D0">
              <w:rPr>
                <w:b/>
                <w:sz w:val="22"/>
              </w:rPr>
              <w:t xml:space="preserve">   </w:t>
            </w:r>
          </w:p>
        </w:tc>
        <w:tc>
          <w:tcPr>
            <w:tcW w:w="931" w:type="dxa"/>
            <w:tcBorders>
              <w:right w:val="single" w:sz="4" w:space="0" w:color="auto"/>
            </w:tcBorders>
            <w:vAlign w:val="center"/>
          </w:tcPr>
          <w:p w:rsidR="00E639CD" w:rsidRPr="004C3A6A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proofErr w:type="gramStart"/>
            <w:r w:rsidRPr="004C3A6A">
              <w:rPr>
                <w:b/>
                <w:sz w:val="22"/>
              </w:rPr>
              <w:t>Итог</w:t>
            </w:r>
            <w:r w:rsidR="005208D0">
              <w:rPr>
                <w:b/>
                <w:sz w:val="22"/>
              </w:rPr>
              <w:t xml:space="preserve">  100</w:t>
            </w:r>
            <w:proofErr w:type="gramEnd"/>
            <w:r w:rsidR="005208D0">
              <w:rPr>
                <w:b/>
                <w:sz w:val="22"/>
              </w:rPr>
              <w:t xml:space="preserve"> б.</w:t>
            </w:r>
          </w:p>
          <w:p w:rsidR="00E639CD" w:rsidRPr="004C3A6A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340" w:type="dxa"/>
            <w:vAlign w:val="center"/>
          </w:tcPr>
          <w:p w:rsidR="00E639CD" w:rsidRPr="004C3A6A" w:rsidRDefault="00E639CD" w:rsidP="00E639C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Статус</w:t>
            </w:r>
          </w:p>
        </w:tc>
      </w:tr>
      <w:tr w:rsidR="001D7F09" w:rsidRPr="004A44FF" w:rsidTr="00C306F5">
        <w:trPr>
          <w:trHeight w:val="329"/>
        </w:trPr>
        <w:tc>
          <w:tcPr>
            <w:tcW w:w="409" w:type="dxa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sz w:val="20"/>
                <w:szCs w:val="20"/>
              </w:rPr>
            </w:pPr>
            <w:r w:rsidRPr="001D7F09">
              <w:rPr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1D7F09">
              <w:rPr>
                <w:color w:val="000000"/>
                <w:sz w:val="20"/>
                <w:szCs w:val="20"/>
              </w:rPr>
              <w:t xml:space="preserve">Белосельская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sz w:val="20"/>
                <w:szCs w:val="20"/>
              </w:rPr>
            </w:pPr>
            <w:r w:rsidRPr="001D7F09">
              <w:rPr>
                <w:sz w:val="20"/>
                <w:szCs w:val="20"/>
              </w:rPr>
              <w:t>Валерия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sz w:val="20"/>
                <w:szCs w:val="20"/>
              </w:rPr>
            </w:pPr>
            <w:r w:rsidRPr="001D7F09">
              <w:rPr>
                <w:sz w:val="20"/>
                <w:szCs w:val="20"/>
              </w:rPr>
              <w:t>Евгеньевна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1D7F09">
              <w:rPr>
                <w:color w:val="000000"/>
                <w:sz w:val="20"/>
                <w:szCs w:val="20"/>
              </w:rPr>
              <w:t>Новоталицкая</w:t>
            </w:r>
            <w:proofErr w:type="spellEnd"/>
            <w:r w:rsidRPr="001D7F09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1D7F09">
              <w:rPr>
                <w:color w:val="000000"/>
                <w:sz w:val="20"/>
                <w:szCs w:val="20"/>
                <w:lang w:val="en-US"/>
              </w:rPr>
              <w:t>inf24-iv-ms-reg-11-jun1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1(+14)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7F09" w:rsidRPr="000A2FFB" w:rsidRDefault="001D7F09" w:rsidP="001D7F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A2FFB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vAlign w:val="center"/>
          </w:tcPr>
          <w:p w:rsidR="001D7F09" w:rsidRPr="001D7F09" w:rsidRDefault="001D7F09" w:rsidP="001D7F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D7F09">
              <w:rPr>
                <w:sz w:val="20"/>
                <w:szCs w:val="20"/>
              </w:rPr>
              <w:t>участник</w:t>
            </w:r>
          </w:p>
        </w:tc>
      </w:tr>
      <w:tr w:rsidR="001D7F09" w:rsidRPr="004A44FF" w:rsidTr="00C306F5">
        <w:trPr>
          <w:trHeight w:val="329"/>
        </w:trPr>
        <w:tc>
          <w:tcPr>
            <w:tcW w:w="409" w:type="dxa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sz w:val="20"/>
                <w:szCs w:val="20"/>
              </w:rPr>
            </w:pPr>
            <w:r w:rsidRPr="001D7F09">
              <w:rPr>
                <w:sz w:val="20"/>
                <w:szCs w:val="20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1D7F09">
              <w:rPr>
                <w:color w:val="000000"/>
                <w:sz w:val="20"/>
                <w:szCs w:val="20"/>
              </w:rPr>
              <w:t xml:space="preserve">Ваганова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sz w:val="20"/>
                <w:szCs w:val="20"/>
              </w:rPr>
            </w:pPr>
            <w:r w:rsidRPr="001D7F09">
              <w:rPr>
                <w:sz w:val="20"/>
                <w:szCs w:val="20"/>
              </w:rPr>
              <w:t>Арина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sz w:val="20"/>
                <w:szCs w:val="20"/>
              </w:rPr>
            </w:pPr>
            <w:r w:rsidRPr="001D7F09">
              <w:rPr>
                <w:sz w:val="20"/>
                <w:szCs w:val="20"/>
              </w:rPr>
              <w:t>Сергеевна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1D7F09">
              <w:rPr>
                <w:color w:val="000000"/>
                <w:sz w:val="20"/>
                <w:szCs w:val="20"/>
              </w:rPr>
              <w:t>Новоталицкая</w:t>
            </w:r>
            <w:proofErr w:type="spellEnd"/>
            <w:r w:rsidRPr="001D7F09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1D7F09">
              <w:rPr>
                <w:color w:val="000000"/>
                <w:sz w:val="20"/>
                <w:szCs w:val="20"/>
                <w:lang w:val="en-US"/>
              </w:rPr>
              <w:t>inf24-iv-ms-reg-11-jun2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7(+8)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F09" w:rsidRPr="001D7F09" w:rsidRDefault="001D7F09" w:rsidP="001D7F09">
            <w:pPr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7F09" w:rsidRPr="000A2FFB" w:rsidRDefault="001D7F09" w:rsidP="001D7F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A2FFB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0" w:type="dxa"/>
            <w:vAlign w:val="center"/>
          </w:tcPr>
          <w:p w:rsidR="001D7F09" w:rsidRPr="001D7F09" w:rsidRDefault="001D7F09" w:rsidP="001D7F0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1D7F09">
              <w:rPr>
                <w:color w:val="000000"/>
                <w:sz w:val="20"/>
                <w:szCs w:val="20"/>
              </w:rPr>
              <w:t>участник</w:t>
            </w:r>
          </w:p>
        </w:tc>
      </w:tr>
    </w:tbl>
    <w:p w:rsidR="00CB6D92" w:rsidRDefault="00CB6D92" w:rsidP="00916C7E">
      <w:pPr>
        <w:spacing w:after="0"/>
        <w:rPr>
          <w:b/>
          <w:szCs w:val="24"/>
        </w:rPr>
      </w:pPr>
    </w:p>
    <w:p w:rsidR="00CB6D92" w:rsidRDefault="00CB6D92" w:rsidP="00916C7E">
      <w:pPr>
        <w:spacing w:after="0"/>
        <w:rPr>
          <w:b/>
          <w:szCs w:val="24"/>
        </w:rPr>
      </w:pPr>
    </w:p>
    <w:p w:rsidR="00916C7E" w:rsidRPr="00916C7E" w:rsidRDefault="00916C7E" w:rsidP="00916C7E">
      <w:pPr>
        <w:spacing w:after="0"/>
        <w:rPr>
          <w:b/>
          <w:szCs w:val="24"/>
        </w:rPr>
      </w:pPr>
      <w:r w:rsidRPr="00916C7E">
        <w:rPr>
          <w:b/>
          <w:szCs w:val="24"/>
        </w:rPr>
        <w:t xml:space="preserve">Жюри: </w:t>
      </w:r>
      <w:r w:rsidR="001D7F09">
        <w:rPr>
          <w:b/>
          <w:szCs w:val="24"/>
        </w:rPr>
        <w:t>Галанина Е.Е.</w:t>
      </w:r>
    </w:p>
    <w:p w:rsidR="00E72BB8" w:rsidRPr="00916C7E" w:rsidRDefault="00E72BB8">
      <w:pPr>
        <w:spacing w:after="0" w:line="240" w:lineRule="auto"/>
        <w:rPr>
          <w:b/>
          <w:szCs w:val="24"/>
        </w:rPr>
      </w:pPr>
    </w:p>
    <w:p w:rsidR="00593994" w:rsidRDefault="00593994" w:rsidP="00CF26AA">
      <w:pPr>
        <w:spacing w:after="0" w:line="0" w:lineRule="atLeast"/>
        <w:jc w:val="center"/>
        <w:rPr>
          <w:b/>
          <w:szCs w:val="24"/>
        </w:rPr>
      </w:pPr>
    </w:p>
    <w:p w:rsidR="00536F38" w:rsidRDefault="00536F38" w:rsidP="00593994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Pr="0002540B" w:rsidRDefault="00862EA0" w:rsidP="00E00E2A">
      <w:pPr>
        <w:spacing w:after="0" w:line="0" w:lineRule="atLeast"/>
        <w:jc w:val="center"/>
        <w:rPr>
          <w:szCs w:val="24"/>
        </w:rPr>
      </w:pPr>
    </w:p>
    <w:p w:rsidR="00862EA0" w:rsidRPr="0002540B" w:rsidRDefault="0002540B" w:rsidP="00E00E2A">
      <w:pPr>
        <w:spacing w:after="0" w:line="0" w:lineRule="atLeast"/>
        <w:jc w:val="center"/>
        <w:rPr>
          <w:szCs w:val="24"/>
        </w:rPr>
      </w:pPr>
      <w:r w:rsidRPr="0002540B">
        <w:rPr>
          <w:b/>
          <w:szCs w:val="24"/>
        </w:rPr>
        <w:t>Примечание:</w:t>
      </w:r>
      <w:r>
        <w:rPr>
          <w:szCs w:val="24"/>
        </w:rPr>
        <w:t xml:space="preserve"> </w:t>
      </w:r>
      <w:r w:rsidR="00CD7D8E">
        <w:rPr>
          <w:szCs w:val="24"/>
        </w:rPr>
        <w:t>ч</w:t>
      </w:r>
      <w:r w:rsidRPr="0002540B">
        <w:rPr>
          <w:szCs w:val="24"/>
        </w:rPr>
        <w:t xml:space="preserve">исло с плюсом в скобочках у количества баллов за задачу означает количество попыток. Если плюс без числа, значит с первой попытки была решена задача. Если есть число, а скобок с плюсом нет, за задачу были начислены баллы за частичное решение в случае, </w:t>
      </w:r>
      <w:proofErr w:type="gramStart"/>
      <w:r w:rsidRPr="0002540B">
        <w:rPr>
          <w:szCs w:val="24"/>
        </w:rPr>
        <w:t>если  было</w:t>
      </w:r>
      <w:proofErr w:type="gramEnd"/>
      <w:r w:rsidRPr="0002540B">
        <w:rPr>
          <w:szCs w:val="24"/>
        </w:rPr>
        <w:t xml:space="preserve"> пройдено несколько тестов из набора тестовых данных.</w:t>
      </w:r>
    </w:p>
    <w:p w:rsidR="00862EA0" w:rsidRPr="0002540B" w:rsidRDefault="00862EA0" w:rsidP="00E00E2A">
      <w:pPr>
        <w:spacing w:after="0" w:line="0" w:lineRule="atLeast"/>
        <w:jc w:val="center"/>
        <w:rPr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CB6D92" w:rsidRDefault="00CB6D92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794CDD" w:rsidRPr="000E2213" w:rsidRDefault="00794CDD" w:rsidP="00794CD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794CDD" w:rsidRDefault="00794CDD" w:rsidP="00794CD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информатике и ИКТ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10.12.2024</w:t>
      </w:r>
      <w:r w:rsidRPr="009E1B3C">
        <w:rPr>
          <w:b/>
          <w:szCs w:val="24"/>
        </w:rPr>
        <w:t xml:space="preserve"> г.</w:t>
      </w:r>
    </w:p>
    <w:p w:rsidR="00CA42BE" w:rsidRDefault="00CA42BE" w:rsidP="00CA42BE">
      <w:pPr>
        <w:spacing w:after="0" w:line="0" w:lineRule="atLeast"/>
        <w:jc w:val="center"/>
        <w:rPr>
          <w:b/>
          <w:szCs w:val="24"/>
        </w:rPr>
      </w:pPr>
    </w:p>
    <w:p w:rsidR="00CA42BE" w:rsidRDefault="00CA42BE" w:rsidP="00CA42B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9-11 </w:t>
      </w:r>
      <w:r w:rsidRPr="000E2213">
        <w:rPr>
          <w:b/>
          <w:szCs w:val="24"/>
        </w:rPr>
        <w:t xml:space="preserve">класс </w:t>
      </w: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center" w:tblpY="16"/>
        <w:tblOverlap w:val="never"/>
        <w:tblW w:w="15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411"/>
        <w:gridCol w:w="1129"/>
        <w:gridCol w:w="1412"/>
        <w:gridCol w:w="2824"/>
        <w:gridCol w:w="2488"/>
        <w:gridCol w:w="681"/>
        <w:gridCol w:w="681"/>
        <w:gridCol w:w="680"/>
        <w:gridCol w:w="681"/>
        <w:gridCol w:w="681"/>
        <w:gridCol w:w="681"/>
        <w:gridCol w:w="953"/>
        <w:gridCol w:w="1083"/>
      </w:tblGrid>
      <w:tr w:rsidR="00F176F2" w:rsidRPr="00F81D62" w:rsidTr="000B639F">
        <w:trPr>
          <w:trHeight w:val="1580"/>
        </w:trPr>
        <w:tc>
          <w:tcPr>
            <w:tcW w:w="419" w:type="dxa"/>
            <w:vAlign w:val="center"/>
          </w:tcPr>
          <w:p w:rsidR="00F176F2" w:rsidRPr="00593994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№</w:t>
            </w:r>
          </w:p>
        </w:tc>
        <w:tc>
          <w:tcPr>
            <w:tcW w:w="1411" w:type="dxa"/>
            <w:tcBorders>
              <w:right w:val="single" w:sz="4" w:space="0" w:color="auto"/>
            </w:tcBorders>
            <w:vAlign w:val="center"/>
          </w:tcPr>
          <w:p w:rsidR="00F176F2" w:rsidRPr="00593994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Фамилия</w:t>
            </w:r>
          </w:p>
        </w:tc>
        <w:tc>
          <w:tcPr>
            <w:tcW w:w="1129" w:type="dxa"/>
            <w:tcBorders>
              <w:right w:val="single" w:sz="4" w:space="0" w:color="auto"/>
            </w:tcBorders>
            <w:vAlign w:val="center"/>
          </w:tcPr>
          <w:p w:rsidR="00F176F2" w:rsidRPr="00593994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D7663">
              <w:rPr>
                <w:b/>
                <w:sz w:val="22"/>
              </w:rPr>
              <w:t>Имя</w:t>
            </w:r>
          </w:p>
        </w:tc>
        <w:tc>
          <w:tcPr>
            <w:tcW w:w="1412" w:type="dxa"/>
            <w:tcBorders>
              <w:left w:val="single" w:sz="4" w:space="0" w:color="auto"/>
            </w:tcBorders>
            <w:vAlign w:val="center"/>
          </w:tcPr>
          <w:p w:rsidR="00F176F2" w:rsidRPr="00593994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2824" w:type="dxa"/>
            <w:tcBorders>
              <w:right w:val="single" w:sz="4" w:space="0" w:color="auto"/>
            </w:tcBorders>
            <w:vAlign w:val="center"/>
          </w:tcPr>
          <w:p w:rsidR="00F176F2" w:rsidRPr="00593994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Образовательное</w:t>
            </w:r>
          </w:p>
          <w:p w:rsidR="00F176F2" w:rsidRPr="00593994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93994">
              <w:rPr>
                <w:b/>
                <w:sz w:val="22"/>
              </w:rPr>
              <w:t>учреждение</w:t>
            </w:r>
          </w:p>
        </w:tc>
        <w:tc>
          <w:tcPr>
            <w:tcW w:w="2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6F2" w:rsidRPr="004C3A6A" w:rsidRDefault="00F176F2" w:rsidP="00DC6528">
            <w:pPr>
              <w:spacing w:after="0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Логин</w:t>
            </w:r>
          </w:p>
        </w:tc>
        <w:tc>
          <w:tcPr>
            <w:tcW w:w="681" w:type="dxa"/>
            <w:tcBorders>
              <w:right w:val="single" w:sz="4" w:space="0" w:color="auto"/>
            </w:tcBorders>
            <w:textDirection w:val="btLr"/>
            <w:vAlign w:val="center"/>
          </w:tcPr>
          <w:p w:rsidR="00F176F2" w:rsidRPr="004C3A6A" w:rsidRDefault="00F176F2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1</w:t>
            </w:r>
            <w:r>
              <w:rPr>
                <w:b/>
                <w:sz w:val="22"/>
              </w:rPr>
              <w:t xml:space="preserve">  </w:t>
            </w:r>
          </w:p>
        </w:tc>
        <w:tc>
          <w:tcPr>
            <w:tcW w:w="681" w:type="dxa"/>
            <w:tcBorders>
              <w:right w:val="single" w:sz="4" w:space="0" w:color="auto"/>
            </w:tcBorders>
            <w:textDirection w:val="btLr"/>
            <w:vAlign w:val="center"/>
          </w:tcPr>
          <w:p w:rsidR="00F176F2" w:rsidRPr="004C3A6A" w:rsidRDefault="00F176F2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2</w:t>
            </w:r>
            <w:r>
              <w:rPr>
                <w:b/>
                <w:sz w:val="22"/>
              </w:rPr>
              <w:t xml:space="preserve">  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textDirection w:val="btLr"/>
            <w:vAlign w:val="center"/>
          </w:tcPr>
          <w:p w:rsidR="00F176F2" w:rsidRPr="004C3A6A" w:rsidRDefault="00F176F2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3</w:t>
            </w:r>
            <w:r>
              <w:rPr>
                <w:b/>
                <w:sz w:val="22"/>
              </w:rPr>
              <w:t xml:space="preserve">    </w:t>
            </w:r>
          </w:p>
        </w:tc>
        <w:tc>
          <w:tcPr>
            <w:tcW w:w="681" w:type="dxa"/>
            <w:tcBorders>
              <w:right w:val="single" w:sz="4" w:space="0" w:color="auto"/>
            </w:tcBorders>
            <w:textDirection w:val="btLr"/>
            <w:vAlign w:val="center"/>
          </w:tcPr>
          <w:p w:rsidR="00F176F2" w:rsidRPr="004C3A6A" w:rsidRDefault="00F176F2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4</w:t>
            </w:r>
            <w:r>
              <w:rPr>
                <w:b/>
                <w:sz w:val="22"/>
              </w:rPr>
              <w:t xml:space="preserve">    </w:t>
            </w:r>
          </w:p>
        </w:tc>
        <w:tc>
          <w:tcPr>
            <w:tcW w:w="681" w:type="dxa"/>
            <w:tcBorders>
              <w:right w:val="single" w:sz="4" w:space="0" w:color="auto"/>
            </w:tcBorders>
            <w:textDirection w:val="btLr"/>
            <w:vAlign w:val="center"/>
          </w:tcPr>
          <w:p w:rsidR="00F176F2" w:rsidRPr="004C3A6A" w:rsidRDefault="00F176F2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Задание № 5</w:t>
            </w:r>
            <w:r>
              <w:rPr>
                <w:b/>
                <w:sz w:val="22"/>
              </w:rPr>
              <w:t xml:space="preserve">    </w:t>
            </w:r>
          </w:p>
        </w:tc>
        <w:tc>
          <w:tcPr>
            <w:tcW w:w="681" w:type="dxa"/>
            <w:tcBorders>
              <w:right w:val="single" w:sz="4" w:space="0" w:color="auto"/>
            </w:tcBorders>
            <w:textDirection w:val="btLr"/>
            <w:vAlign w:val="center"/>
          </w:tcPr>
          <w:p w:rsidR="00F176F2" w:rsidRPr="004C3A6A" w:rsidRDefault="00F176F2" w:rsidP="00286EB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E639CD">
              <w:rPr>
                <w:b/>
                <w:sz w:val="22"/>
              </w:rPr>
              <w:t xml:space="preserve">Задание № </w:t>
            </w:r>
            <w:r>
              <w:rPr>
                <w:b/>
                <w:sz w:val="22"/>
              </w:rPr>
              <w:t xml:space="preserve">6   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vAlign w:val="center"/>
          </w:tcPr>
          <w:p w:rsidR="00F176F2" w:rsidRPr="004C3A6A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proofErr w:type="gramStart"/>
            <w:r w:rsidRPr="004C3A6A">
              <w:rPr>
                <w:b/>
                <w:sz w:val="22"/>
              </w:rPr>
              <w:t>Итог</w:t>
            </w:r>
            <w:r>
              <w:rPr>
                <w:b/>
                <w:sz w:val="22"/>
              </w:rPr>
              <w:t xml:space="preserve">  100</w:t>
            </w:r>
            <w:proofErr w:type="gramEnd"/>
            <w:r>
              <w:rPr>
                <w:b/>
                <w:sz w:val="22"/>
              </w:rPr>
              <w:t xml:space="preserve"> б.</w:t>
            </w:r>
          </w:p>
          <w:p w:rsidR="00F176F2" w:rsidRPr="004C3A6A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83" w:type="dxa"/>
            <w:vAlign w:val="center"/>
          </w:tcPr>
          <w:p w:rsidR="00F176F2" w:rsidRPr="004C3A6A" w:rsidRDefault="00F176F2" w:rsidP="00DC652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4C3A6A">
              <w:rPr>
                <w:b/>
                <w:sz w:val="22"/>
              </w:rPr>
              <w:t>Статус</w:t>
            </w:r>
          </w:p>
        </w:tc>
      </w:tr>
      <w:tr w:rsidR="000B639F" w:rsidRPr="000B639F" w:rsidTr="000B639F">
        <w:trPr>
          <w:trHeight w:val="255"/>
        </w:trPr>
        <w:tc>
          <w:tcPr>
            <w:tcW w:w="419" w:type="dxa"/>
            <w:vAlign w:val="center"/>
          </w:tcPr>
          <w:p w:rsidR="000B639F" w:rsidRPr="000B639F" w:rsidRDefault="000B639F" w:rsidP="000B639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1" w:type="dxa"/>
            <w:vAlign w:val="center"/>
          </w:tcPr>
          <w:p w:rsidR="000B639F" w:rsidRPr="000B639F" w:rsidRDefault="000B639F" w:rsidP="000B639F">
            <w:pPr>
              <w:spacing w:after="0" w:line="240" w:lineRule="auto"/>
              <w:rPr>
                <w:sz w:val="20"/>
                <w:szCs w:val="20"/>
              </w:rPr>
            </w:pPr>
            <w:r w:rsidRPr="000B639F">
              <w:rPr>
                <w:sz w:val="20"/>
                <w:szCs w:val="20"/>
              </w:rPr>
              <w:t xml:space="preserve">Емельянов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spacing w:after="0" w:line="240" w:lineRule="auto"/>
              <w:rPr>
                <w:sz w:val="20"/>
                <w:szCs w:val="20"/>
              </w:rPr>
            </w:pPr>
            <w:r w:rsidRPr="000B639F">
              <w:rPr>
                <w:sz w:val="20"/>
                <w:szCs w:val="20"/>
              </w:rPr>
              <w:t>Иван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spacing w:after="0" w:line="240" w:lineRule="auto"/>
              <w:rPr>
                <w:sz w:val="20"/>
                <w:szCs w:val="20"/>
              </w:rPr>
            </w:pPr>
            <w:r w:rsidRPr="000B639F">
              <w:rPr>
                <w:sz w:val="20"/>
                <w:szCs w:val="20"/>
              </w:rPr>
              <w:t>Васильевич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0B639F">
              <w:rPr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0B639F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0B639F">
              <w:rPr>
                <w:color w:val="000000"/>
                <w:sz w:val="20"/>
                <w:szCs w:val="20"/>
                <w:lang w:val="en-US"/>
              </w:rPr>
              <w:t>inf24-iv-ms-reg-11-sen3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jc w:val="center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jc w:val="center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jc w:val="center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jc w:val="center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jc w:val="center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9F" w:rsidRPr="000B639F" w:rsidRDefault="000B639F" w:rsidP="000B639F">
            <w:pPr>
              <w:jc w:val="center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639F" w:rsidRPr="000B639F" w:rsidRDefault="000B639F" w:rsidP="00286E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B639F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0B639F" w:rsidRPr="000B639F" w:rsidRDefault="000B639F" w:rsidP="000B639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B639F">
              <w:rPr>
                <w:color w:val="000000"/>
                <w:sz w:val="20"/>
                <w:szCs w:val="20"/>
              </w:rPr>
              <w:t>участник</w:t>
            </w:r>
          </w:p>
        </w:tc>
      </w:tr>
    </w:tbl>
    <w:p w:rsidR="00082A8C" w:rsidRPr="003B0BE9" w:rsidRDefault="00082A8C" w:rsidP="00082A8C">
      <w:pPr>
        <w:spacing w:after="0" w:line="0" w:lineRule="atLeast"/>
        <w:jc w:val="center"/>
        <w:rPr>
          <w:b/>
          <w:szCs w:val="24"/>
          <w:u w:val="single"/>
        </w:rPr>
      </w:pPr>
    </w:p>
    <w:p w:rsidR="00082A8C" w:rsidRPr="00916C7E" w:rsidRDefault="00082A8C" w:rsidP="00082A8C">
      <w:pPr>
        <w:spacing w:after="0" w:line="240" w:lineRule="auto"/>
        <w:rPr>
          <w:b/>
          <w:szCs w:val="24"/>
        </w:rPr>
      </w:pPr>
    </w:p>
    <w:p w:rsidR="00082A8C" w:rsidRDefault="00082A8C" w:rsidP="00082A8C">
      <w:pPr>
        <w:spacing w:after="0" w:line="0" w:lineRule="atLeast"/>
        <w:jc w:val="center"/>
        <w:rPr>
          <w:b/>
          <w:szCs w:val="24"/>
        </w:rPr>
      </w:pPr>
    </w:p>
    <w:p w:rsidR="00F176F2" w:rsidRPr="00F176F2" w:rsidRDefault="008E291C" w:rsidP="00F176F2">
      <w:pPr>
        <w:spacing w:after="0"/>
        <w:rPr>
          <w:b/>
          <w:szCs w:val="24"/>
        </w:rPr>
      </w:pPr>
      <w:r w:rsidRPr="00916C7E">
        <w:rPr>
          <w:b/>
          <w:szCs w:val="24"/>
        </w:rPr>
        <w:t xml:space="preserve">Жюри: </w:t>
      </w:r>
      <w:r w:rsidR="00F176F2" w:rsidRPr="00F176F2">
        <w:rPr>
          <w:b/>
          <w:szCs w:val="24"/>
        </w:rPr>
        <w:t>Грибова Н.В.</w:t>
      </w:r>
    </w:p>
    <w:p w:rsidR="00F176F2" w:rsidRPr="00F176F2" w:rsidRDefault="00F176F2" w:rsidP="00F176F2">
      <w:pPr>
        <w:spacing w:after="0"/>
        <w:rPr>
          <w:b/>
          <w:szCs w:val="24"/>
        </w:rPr>
      </w:pPr>
    </w:p>
    <w:p w:rsidR="008E291C" w:rsidRPr="00916C7E" w:rsidRDefault="008E291C" w:rsidP="008E291C">
      <w:pPr>
        <w:spacing w:after="0"/>
        <w:rPr>
          <w:b/>
          <w:szCs w:val="24"/>
        </w:rPr>
      </w:pPr>
    </w:p>
    <w:p w:rsidR="00082A8C" w:rsidRDefault="00082A8C" w:rsidP="008E291C">
      <w:pPr>
        <w:spacing w:after="0" w:line="0" w:lineRule="atLeast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916C7E" w:rsidRDefault="00916C7E" w:rsidP="00916C7E">
      <w:pPr>
        <w:spacing w:after="0" w:line="0" w:lineRule="atLeast"/>
        <w:jc w:val="center"/>
        <w:rPr>
          <w:b/>
          <w:szCs w:val="24"/>
        </w:rPr>
      </w:pPr>
    </w:p>
    <w:p w:rsidR="00916C7E" w:rsidRDefault="00916C7E" w:rsidP="00916C7E">
      <w:pPr>
        <w:spacing w:after="0" w:line="0" w:lineRule="atLeast"/>
        <w:jc w:val="center"/>
        <w:rPr>
          <w:b/>
          <w:szCs w:val="24"/>
        </w:rPr>
      </w:pPr>
    </w:p>
    <w:p w:rsidR="00916C7E" w:rsidRDefault="00916C7E" w:rsidP="00916C7E">
      <w:pPr>
        <w:spacing w:after="0" w:line="0" w:lineRule="atLeast"/>
        <w:jc w:val="center"/>
        <w:rPr>
          <w:b/>
          <w:szCs w:val="24"/>
        </w:rPr>
      </w:pPr>
    </w:p>
    <w:p w:rsidR="00B52809" w:rsidRDefault="00B52809" w:rsidP="00916C7E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B52809" w:rsidRDefault="00B52809" w:rsidP="00916C7E">
      <w:pPr>
        <w:spacing w:after="0" w:line="0" w:lineRule="atLeast"/>
        <w:jc w:val="center"/>
        <w:rPr>
          <w:b/>
          <w:szCs w:val="24"/>
        </w:rPr>
      </w:pPr>
    </w:p>
    <w:p w:rsidR="00B52809" w:rsidRDefault="00B52809" w:rsidP="00916C7E">
      <w:pPr>
        <w:spacing w:after="0" w:line="0" w:lineRule="atLeast"/>
        <w:jc w:val="center"/>
        <w:rPr>
          <w:b/>
          <w:szCs w:val="24"/>
        </w:rPr>
      </w:pPr>
    </w:p>
    <w:p w:rsidR="00CF26AA" w:rsidRPr="00862EA0" w:rsidRDefault="00CF26AA" w:rsidP="009B4220">
      <w:pPr>
        <w:spacing w:after="0" w:line="0" w:lineRule="atLeast"/>
        <w:jc w:val="center"/>
        <w:rPr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673E4D" w:rsidRDefault="00673E4D" w:rsidP="00673E4D">
      <w:pPr>
        <w:rPr>
          <w:b/>
          <w:sz w:val="22"/>
        </w:rPr>
      </w:pPr>
    </w:p>
    <w:p w:rsidR="00673E4D" w:rsidRDefault="00673E4D" w:rsidP="00673E4D">
      <w:pPr>
        <w:spacing w:after="0" w:line="0" w:lineRule="atLeast"/>
        <w:jc w:val="both"/>
        <w:rPr>
          <w:b/>
          <w:sz w:val="22"/>
        </w:rPr>
      </w:pPr>
      <w:r>
        <w:rPr>
          <w:b/>
          <w:szCs w:val="24"/>
        </w:rPr>
        <w:t xml:space="preserve">                                          </w:t>
      </w:r>
    </w:p>
    <w:p w:rsidR="00673E4D" w:rsidRDefault="00673E4D" w:rsidP="00673E4D">
      <w:pPr>
        <w:rPr>
          <w:b/>
          <w:sz w:val="22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CF26AA" w:rsidRDefault="00D24D94" w:rsidP="00673E4D">
      <w:pPr>
        <w:tabs>
          <w:tab w:val="left" w:pos="6240"/>
        </w:tabs>
        <w:spacing w:after="0" w:line="240" w:lineRule="auto"/>
        <w:rPr>
          <w:b/>
          <w:sz w:val="22"/>
        </w:rPr>
      </w:pPr>
      <w:r>
        <w:rPr>
          <w:sz w:val="20"/>
          <w:szCs w:val="20"/>
          <w:lang w:eastAsia="ru-RU"/>
        </w:rPr>
        <w:tab/>
      </w:r>
      <w:r w:rsidR="00A5274C" w:rsidRPr="00D24D94">
        <w:rPr>
          <w:sz w:val="20"/>
          <w:szCs w:val="20"/>
          <w:lang w:eastAsia="ru-RU"/>
        </w:rPr>
        <w:br w:type="page"/>
      </w:r>
      <w:r w:rsidR="00673E4D">
        <w:rPr>
          <w:b/>
          <w:sz w:val="22"/>
        </w:rPr>
        <w:lastRenderedPageBreak/>
        <w:t xml:space="preserve"> </w:t>
      </w:r>
    </w:p>
    <w:p w:rsidR="00257F2A" w:rsidRDefault="00E84C43" w:rsidP="00673E4D">
      <w:pPr>
        <w:spacing w:after="0" w:line="0" w:lineRule="atLeast"/>
        <w:jc w:val="center"/>
        <w:rPr>
          <w:b/>
          <w:szCs w:val="24"/>
        </w:rPr>
      </w:pPr>
      <w:r>
        <w:rPr>
          <w:b/>
          <w:sz w:val="22"/>
        </w:rPr>
        <w:br w:type="page"/>
      </w: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F143FC" w:rsidRDefault="00257F2A" w:rsidP="00673E4D">
      <w:pPr>
        <w:spacing w:after="0" w:line="240" w:lineRule="auto"/>
        <w:rPr>
          <w:b/>
          <w:szCs w:val="24"/>
        </w:rPr>
      </w:pPr>
      <w:r>
        <w:rPr>
          <w:b/>
          <w:sz w:val="22"/>
        </w:rPr>
        <w:br w:type="page"/>
      </w: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CF26AA" w:rsidRDefault="00CF26AA" w:rsidP="00B41F56">
      <w:pPr>
        <w:rPr>
          <w:b/>
          <w:sz w:val="22"/>
        </w:rPr>
      </w:pPr>
    </w:p>
    <w:sectPr w:rsidR="00CF26AA" w:rsidSect="00187463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56"/>
    <w:rsid w:val="00003569"/>
    <w:rsid w:val="00014B92"/>
    <w:rsid w:val="00024E29"/>
    <w:rsid w:val="0002540B"/>
    <w:rsid w:val="00030B58"/>
    <w:rsid w:val="0003228E"/>
    <w:rsid w:val="000331C1"/>
    <w:rsid w:val="000359E6"/>
    <w:rsid w:val="0003701F"/>
    <w:rsid w:val="000432C3"/>
    <w:rsid w:val="00044E3B"/>
    <w:rsid w:val="00053C4E"/>
    <w:rsid w:val="0007680E"/>
    <w:rsid w:val="00082A8C"/>
    <w:rsid w:val="000834F6"/>
    <w:rsid w:val="000856C0"/>
    <w:rsid w:val="00087838"/>
    <w:rsid w:val="000A0B15"/>
    <w:rsid w:val="000A2FFB"/>
    <w:rsid w:val="000A5DD1"/>
    <w:rsid w:val="000A6463"/>
    <w:rsid w:val="000A7458"/>
    <w:rsid w:val="000B639F"/>
    <w:rsid w:val="000C5927"/>
    <w:rsid w:val="000C7FE7"/>
    <w:rsid w:val="000D40E9"/>
    <w:rsid w:val="000D47C2"/>
    <w:rsid w:val="000E067E"/>
    <w:rsid w:val="000E2213"/>
    <w:rsid w:val="000E3A5A"/>
    <w:rsid w:val="000E5BB6"/>
    <w:rsid w:val="000F00D0"/>
    <w:rsid w:val="000F0419"/>
    <w:rsid w:val="000F0DE5"/>
    <w:rsid w:val="000F6D80"/>
    <w:rsid w:val="0010324D"/>
    <w:rsid w:val="00106F75"/>
    <w:rsid w:val="00110B8A"/>
    <w:rsid w:val="00110EA6"/>
    <w:rsid w:val="00113A52"/>
    <w:rsid w:val="00114037"/>
    <w:rsid w:val="00120268"/>
    <w:rsid w:val="00121C85"/>
    <w:rsid w:val="001428E5"/>
    <w:rsid w:val="00143C04"/>
    <w:rsid w:val="00144C2E"/>
    <w:rsid w:val="00144EDF"/>
    <w:rsid w:val="00150A45"/>
    <w:rsid w:val="0016168D"/>
    <w:rsid w:val="0016665F"/>
    <w:rsid w:val="00180379"/>
    <w:rsid w:val="00180485"/>
    <w:rsid w:val="00187463"/>
    <w:rsid w:val="00187FF2"/>
    <w:rsid w:val="00194C74"/>
    <w:rsid w:val="00195731"/>
    <w:rsid w:val="001A0523"/>
    <w:rsid w:val="001A18AA"/>
    <w:rsid w:val="001B2B0B"/>
    <w:rsid w:val="001B4D56"/>
    <w:rsid w:val="001C6981"/>
    <w:rsid w:val="001D41DE"/>
    <w:rsid w:val="001D7F09"/>
    <w:rsid w:val="001E6D93"/>
    <w:rsid w:val="001F5394"/>
    <w:rsid w:val="0021275A"/>
    <w:rsid w:val="00213EA2"/>
    <w:rsid w:val="00224BE2"/>
    <w:rsid w:val="00227B5A"/>
    <w:rsid w:val="00230FFE"/>
    <w:rsid w:val="0023795D"/>
    <w:rsid w:val="00241438"/>
    <w:rsid w:val="0024205D"/>
    <w:rsid w:val="00243A81"/>
    <w:rsid w:val="002519C5"/>
    <w:rsid w:val="0025382E"/>
    <w:rsid w:val="00257F2A"/>
    <w:rsid w:val="00281AAA"/>
    <w:rsid w:val="00286EB4"/>
    <w:rsid w:val="00287E16"/>
    <w:rsid w:val="00296220"/>
    <w:rsid w:val="002B0218"/>
    <w:rsid w:val="002B2737"/>
    <w:rsid w:val="002B3494"/>
    <w:rsid w:val="002B605C"/>
    <w:rsid w:val="002C0AC5"/>
    <w:rsid w:val="002C0E14"/>
    <w:rsid w:val="002C3F07"/>
    <w:rsid w:val="002C4F1B"/>
    <w:rsid w:val="002C5C6D"/>
    <w:rsid w:val="002D7D7D"/>
    <w:rsid w:val="002E07B0"/>
    <w:rsid w:val="002E0F6F"/>
    <w:rsid w:val="002E3687"/>
    <w:rsid w:val="002E49FB"/>
    <w:rsid w:val="002F269D"/>
    <w:rsid w:val="00302543"/>
    <w:rsid w:val="00302CA2"/>
    <w:rsid w:val="0030652E"/>
    <w:rsid w:val="00306E77"/>
    <w:rsid w:val="0032069C"/>
    <w:rsid w:val="003213FF"/>
    <w:rsid w:val="0032541B"/>
    <w:rsid w:val="003265F9"/>
    <w:rsid w:val="003353D5"/>
    <w:rsid w:val="003403AB"/>
    <w:rsid w:val="003421D5"/>
    <w:rsid w:val="00344C5E"/>
    <w:rsid w:val="00353226"/>
    <w:rsid w:val="00353308"/>
    <w:rsid w:val="00370C44"/>
    <w:rsid w:val="00377538"/>
    <w:rsid w:val="003845E4"/>
    <w:rsid w:val="00387332"/>
    <w:rsid w:val="00391A79"/>
    <w:rsid w:val="0039696A"/>
    <w:rsid w:val="003A1766"/>
    <w:rsid w:val="003B0BE9"/>
    <w:rsid w:val="003B2836"/>
    <w:rsid w:val="003B3A37"/>
    <w:rsid w:val="003B54D1"/>
    <w:rsid w:val="003B5BFF"/>
    <w:rsid w:val="003D0A0C"/>
    <w:rsid w:val="003D1CE5"/>
    <w:rsid w:val="003D2B1F"/>
    <w:rsid w:val="003D6151"/>
    <w:rsid w:val="003E121A"/>
    <w:rsid w:val="003F2910"/>
    <w:rsid w:val="003F6EB0"/>
    <w:rsid w:val="00400056"/>
    <w:rsid w:val="004009C9"/>
    <w:rsid w:val="0040150B"/>
    <w:rsid w:val="00404B00"/>
    <w:rsid w:val="00406523"/>
    <w:rsid w:val="00406907"/>
    <w:rsid w:val="004143E7"/>
    <w:rsid w:val="0042321B"/>
    <w:rsid w:val="0042793B"/>
    <w:rsid w:val="00430E07"/>
    <w:rsid w:val="00434EAE"/>
    <w:rsid w:val="00437B7B"/>
    <w:rsid w:val="004409A5"/>
    <w:rsid w:val="00441907"/>
    <w:rsid w:val="004432E7"/>
    <w:rsid w:val="00444759"/>
    <w:rsid w:val="0044581D"/>
    <w:rsid w:val="00452F1B"/>
    <w:rsid w:val="00456273"/>
    <w:rsid w:val="00460018"/>
    <w:rsid w:val="00463A20"/>
    <w:rsid w:val="00463D2B"/>
    <w:rsid w:val="00467117"/>
    <w:rsid w:val="00481F3B"/>
    <w:rsid w:val="00492E74"/>
    <w:rsid w:val="00497358"/>
    <w:rsid w:val="004A44FF"/>
    <w:rsid w:val="004B313C"/>
    <w:rsid w:val="004B59DC"/>
    <w:rsid w:val="004B63AD"/>
    <w:rsid w:val="004C222C"/>
    <w:rsid w:val="004C2720"/>
    <w:rsid w:val="004C3A6A"/>
    <w:rsid w:val="004C5CED"/>
    <w:rsid w:val="004C5E5F"/>
    <w:rsid w:val="004D1CB5"/>
    <w:rsid w:val="004E119F"/>
    <w:rsid w:val="004E166E"/>
    <w:rsid w:val="004F1C12"/>
    <w:rsid w:val="004F272D"/>
    <w:rsid w:val="004F2766"/>
    <w:rsid w:val="004F7E35"/>
    <w:rsid w:val="005027EB"/>
    <w:rsid w:val="00502932"/>
    <w:rsid w:val="00503E6C"/>
    <w:rsid w:val="0050797C"/>
    <w:rsid w:val="0051249A"/>
    <w:rsid w:val="005135B1"/>
    <w:rsid w:val="00516A6E"/>
    <w:rsid w:val="005208D0"/>
    <w:rsid w:val="0052225D"/>
    <w:rsid w:val="00523DC1"/>
    <w:rsid w:val="00523E3C"/>
    <w:rsid w:val="005308EA"/>
    <w:rsid w:val="00536F38"/>
    <w:rsid w:val="0054557F"/>
    <w:rsid w:val="00545607"/>
    <w:rsid w:val="00562F29"/>
    <w:rsid w:val="00565EE8"/>
    <w:rsid w:val="005747F6"/>
    <w:rsid w:val="005811A5"/>
    <w:rsid w:val="00593994"/>
    <w:rsid w:val="00597972"/>
    <w:rsid w:val="005A0F8D"/>
    <w:rsid w:val="005A4862"/>
    <w:rsid w:val="005A5043"/>
    <w:rsid w:val="005C761E"/>
    <w:rsid w:val="005D2791"/>
    <w:rsid w:val="005E30F6"/>
    <w:rsid w:val="005E6D35"/>
    <w:rsid w:val="005F0703"/>
    <w:rsid w:val="005F16E9"/>
    <w:rsid w:val="005F781B"/>
    <w:rsid w:val="00600CF7"/>
    <w:rsid w:val="00605F9C"/>
    <w:rsid w:val="00610454"/>
    <w:rsid w:val="00614159"/>
    <w:rsid w:val="00614233"/>
    <w:rsid w:val="00614D41"/>
    <w:rsid w:val="00625B2B"/>
    <w:rsid w:val="00645B41"/>
    <w:rsid w:val="00645DFA"/>
    <w:rsid w:val="00646962"/>
    <w:rsid w:val="006479B9"/>
    <w:rsid w:val="00653E72"/>
    <w:rsid w:val="00654450"/>
    <w:rsid w:val="0066045D"/>
    <w:rsid w:val="00661A0E"/>
    <w:rsid w:val="00663891"/>
    <w:rsid w:val="006711D0"/>
    <w:rsid w:val="00673E4D"/>
    <w:rsid w:val="00686ED2"/>
    <w:rsid w:val="006911A6"/>
    <w:rsid w:val="00694746"/>
    <w:rsid w:val="00695E01"/>
    <w:rsid w:val="006A7239"/>
    <w:rsid w:val="006B14A4"/>
    <w:rsid w:val="006C3463"/>
    <w:rsid w:val="006C735A"/>
    <w:rsid w:val="006D01DD"/>
    <w:rsid w:val="006D6549"/>
    <w:rsid w:val="006D7663"/>
    <w:rsid w:val="006E1481"/>
    <w:rsid w:val="006E391A"/>
    <w:rsid w:val="007032AD"/>
    <w:rsid w:val="007069BC"/>
    <w:rsid w:val="00713A41"/>
    <w:rsid w:val="0071548D"/>
    <w:rsid w:val="00724CAB"/>
    <w:rsid w:val="00736073"/>
    <w:rsid w:val="00741820"/>
    <w:rsid w:val="007451E6"/>
    <w:rsid w:val="00763251"/>
    <w:rsid w:val="00794CDD"/>
    <w:rsid w:val="00795C6B"/>
    <w:rsid w:val="007A07AA"/>
    <w:rsid w:val="007A09EA"/>
    <w:rsid w:val="007A7206"/>
    <w:rsid w:val="007C2D20"/>
    <w:rsid w:val="007C2F4F"/>
    <w:rsid w:val="007C455C"/>
    <w:rsid w:val="007C66DC"/>
    <w:rsid w:val="007D212B"/>
    <w:rsid w:val="007D23B1"/>
    <w:rsid w:val="007E79B6"/>
    <w:rsid w:val="007E7E34"/>
    <w:rsid w:val="00801604"/>
    <w:rsid w:val="008032BD"/>
    <w:rsid w:val="00806FD5"/>
    <w:rsid w:val="00810F3A"/>
    <w:rsid w:val="00815CEA"/>
    <w:rsid w:val="00820F51"/>
    <w:rsid w:val="00835440"/>
    <w:rsid w:val="0084088D"/>
    <w:rsid w:val="00844C97"/>
    <w:rsid w:val="008513F6"/>
    <w:rsid w:val="00855298"/>
    <w:rsid w:val="0085670C"/>
    <w:rsid w:val="00860B1A"/>
    <w:rsid w:val="00862EA0"/>
    <w:rsid w:val="00863A76"/>
    <w:rsid w:val="008657E2"/>
    <w:rsid w:val="00871141"/>
    <w:rsid w:val="00884680"/>
    <w:rsid w:val="00891350"/>
    <w:rsid w:val="0089246D"/>
    <w:rsid w:val="00895C73"/>
    <w:rsid w:val="00896D0D"/>
    <w:rsid w:val="008B0ABF"/>
    <w:rsid w:val="008C33A8"/>
    <w:rsid w:val="008C3F3D"/>
    <w:rsid w:val="008C5928"/>
    <w:rsid w:val="008D4131"/>
    <w:rsid w:val="008D678D"/>
    <w:rsid w:val="008E18C7"/>
    <w:rsid w:val="008E291C"/>
    <w:rsid w:val="008E2A86"/>
    <w:rsid w:val="00902FDF"/>
    <w:rsid w:val="00904744"/>
    <w:rsid w:val="009140D0"/>
    <w:rsid w:val="009157DE"/>
    <w:rsid w:val="00916C7E"/>
    <w:rsid w:val="00923866"/>
    <w:rsid w:val="009265AA"/>
    <w:rsid w:val="00934967"/>
    <w:rsid w:val="0093601B"/>
    <w:rsid w:val="009376AE"/>
    <w:rsid w:val="00945642"/>
    <w:rsid w:val="0094630F"/>
    <w:rsid w:val="009473ED"/>
    <w:rsid w:val="00952686"/>
    <w:rsid w:val="00954C75"/>
    <w:rsid w:val="00963FEE"/>
    <w:rsid w:val="00966C37"/>
    <w:rsid w:val="00970182"/>
    <w:rsid w:val="0097119A"/>
    <w:rsid w:val="00971306"/>
    <w:rsid w:val="00972664"/>
    <w:rsid w:val="009734E2"/>
    <w:rsid w:val="0099440D"/>
    <w:rsid w:val="009A31FD"/>
    <w:rsid w:val="009B0618"/>
    <w:rsid w:val="009B4220"/>
    <w:rsid w:val="009B50B0"/>
    <w:rsid w:val="009D0394"/>
    <w:rsid w:val="009D57E6"/>
    <w:rsid w:val="009E049F"/>
    <w:rsid w:val="009E1B3C"/>
    <w:rsid w:val="009F5D37"/>
    <w:rsid w:val="009F6720"/>
    <w:rsid w:val="00A15F91"/>
    <w:rsid w:val="00A1610C"/>
    <w:rsid w:val="00A22AC1"/>
    <w:rsid w:val="00A22C56"/>
    <w:rsid w:val="00A37B07"/>
    <w:rsid w:val="00A42150"/>
    <w:rsid w:val="00A43CA1"/>
    <w:rsid w:val="00A453BA"/>
    <w:rsid w:val="00A5274C"/>
    <w:rsid w:val="00A528BF"/>
    <w:rsid w:val="00A61225"/>
    <w:rsid w:val="00A64CA8"/>
    <w:rsid w:val="00A71531"/>
    <w:rsid w:val="00A75030"/>
    <w:rsid w:val="00A75FB8"/>
    <w:rsid w:val="00A82A9A"/>
    <w:rsid w:val="00A84DA1"/>
    <w:rsid w:val="00A84F19"/>
    <w:rsid w:val="00A85578"/>
    <w:rsid w:val="00A90695"/>
    <w:rsid w:val="00A91C94"/>
    <w:rsid w:val="00A9631F"/>
    <w:rsid w:val="00A97DB4"/>
    <w:rsid w:val="00AA3D2F"/>
    <w:rsid w:val="00AA417B"/>
    <w:rsid w:val="00AB33E2"/>
    <w:rsid w:val="00AC2B5C"/>
    <w:rsid w:val="00AC57B7"/>
    <w:rsid w:val="00AD3BDF"/>
    <w:rsid w:val="00AD4F09"/>
    <w:rsid w:val="00AD57AF"/>
    <w:rsid w:val="00AD7342"/>
    <w:rsid w:val="00AE0960"/>
    <w:rsid w:val="00AE12E8"/>
    <w:rsid w:val="00AE4E4D"/>
    <w:rsid w:val="00B0247D"/>
    <w:rsid w:val="00B03927"/>
    <w:rsid w:val="00B24134"/>
    <w:rsid w:val="00B26AF0"/>
    <w:rsid w:val="00B32DF0"/>
    <w:rsid w:val="00B376B1"/>
    <w:rsid w:val="00B41F56"/>
    <w:rsid w:val="00B433EA"/>
    <w:rsid w:val="00B46F19"/>
    <w:rsid w:val="00B52809"/>
    <w:rsid w:val="00B54EC9"/>
    <w:rsid w:val="00B560D5"/>
    <w:rsid w:val="00B6146D"/>
    <w:rsid w:val="00B71504"/>
    <w:rsid w:val="00B80640"/>
    <w:rsid w:val="00B84B81"/>
    <w:rsid w:val="00B879B1"/>
    <w:rsid w:val="00B94E16"/>
    <w:rsid w:val="00BA11F6"/>
    <w:rsid w:val="00BA14FC"/>
    <w:rsid w:val="00BB5DD2"/>
    <w:rsid w:val="00BB7C4F"/>
    <w:rsid w:val="00BC0B1A"/>
    <w:rsid w:val="00BC742E"/>
    <w:rsid w:val="00BD15D5"/>
    <w:rsid w:val="00BD5C0A"/>
    <w:rsid w:val="00BD7544"/>
    <w:rsid w:val="00BE156C"/>
    <w:rsid w:val="00BE1F45"/>
    <w:rsid w:val="00BE2420"/>
    <w:rsid w:val="00BE4502"/>
    <w:rsid w:val="00BE55C7"/>
    <w:rsid w:val="00C0330B"/>
    <w:rsid w:val="00C03A39"/>
    <w:rsid w:val="00C10A30"/>
    <w:rsid w:val="00C11C25"/>
    <w:rsid w:val="00C15059"/>
    <w:rsid w:val="00C306F5"/>
    <w:rsid w:val="00C31B39"/>
    <w:rsid w:val="00C435D4"/>
    <w:rsid w:val="00C46697"/>
    <w:rsid w:val="00C477C5"/>
    <w:rsid w:val="00C51895"/>
    <w:rsid w:val="00C64336"/>
    <w:rsid w:val="00C70C53"/>
    <w:rsid w:val="00C73DD7"/>
    <w:rsid w:val="00C83449"/>
    <w:rsid w:val="00C83574"/>
    <w:rsid w:val="00C848C1"/>
    <w:rsid w:val="00C86F0D"/>
    <w:rsid w:val="00C94B0A"/>
    <w:rsid w:val="00C96D62"/>
    <w:rsid w:val="00C97364"/>
    <w:rsid w:val="00C97AD6"/>
    <w:rsid w:val="00CA42BE"/>
    <w:rsid w:val="00CA6D57"/>
    <w:rsid w:val="00CB044F"/>
    <w:rsid w:val="00CB6D92"/>
    <w:rsid w:val="00CB7B58"/>
    <w:rsid w:val="00CC155B"/>
    <w:rsid w:val="00CC2313"/>
    <w:rsid w:val="00CC30D3"/>
    <w:rsid w:val="00CC7C12"/>
    <w:rsid w:val="00CD093C"/>
    <w:rsid w:val="00CD5064"/>
    <w:rsid w:val="00CD54BD"/>
    <w:rsid w:val="00CD6E3F"/>
    <w:rsid w:val="00CD7D8E"/>
    <w:rsid w:val="00CE3E6C"/>
    <w:rsid w:val="00CE4433"/>
    <w:rsid w:val="00CE7DC6"/>
    <w:rsid w:val="00CF26AA"/>
    <w:rsid w:val="00CF5486"/>
    <w:rsid w:val="00D0237D"/>
    <w:rsid w:val="00D1213E"/>
    <w:rsid w:val="00D16820"/>
    <w:rsid w:val="00D22151"/>
    <w:rsid w:val="00D245CB"/>
    <w:rsid w:val="00D24D94"/>
    <w:rsid w:val="00D4565F"/>
    <w:rsid w:val="00D525B8"/>
    <w:rsid w:val="00D525E8"/>
    <w:rsid w:val="00D53513"/>
    <w:rsid w:val="00D550E8"/>
    <w:rsid w:val="00D71492"/>
    <w:rsid w:val="00D747C8"/>
    <w:rsid w:val="00D75F1F"/>
    <w:rsid w:val="00D908FC"/>
    <w:rsid w:val="00D95A52"/>
    <w:rsid w:val="00DA4E22"/>
    <w:rsid w:val="00DA5467"/>
    <w:rsid w:val="00DB35D4"/>
    <w:rsid w:val="00DC0FF9"/>
    <w:rsid w:val="00DD0A0F"/>
    <w:rsid w:val="00DD6797"/>
    <w:rsid w:val="00DE049C"/>
    <w:rsid w:val="00DE28BF"/>
    <w:rsid w:val="00DE5C22"/>
    <w:rsid w:val="00DF76C1"/>
    <w:rsid w:val="00DF7D17"/>
    <w:rsid w:val="00E00E2A"/>
    <w:rsid w:val="00E05228"/>
    <w:rsid w:val="00E1262C"/>
    <w:rsid w:val="00E14F41"/>
    <w:rsid w:val="00E210D8"/>
    <w:rsid w:val="00E32675"/>
    <w:rsid w:val="00E362D7"/>
    <w:rsid w:val="00E37D10"/>
    <w:rsid w:val="00E40E99"/>
    <w:rsid w:val="00E44E3E"/>
    <w:rsid w:val="00E471BE"/>
    <w:rsid w:val="00E50AC8"/>
    <w:rsid w:val="00E541F5"/>
    <w:rsid w:val="00E639CD"/>
    <w:rsid w:val="00E704FC"/>
    <w:rsid w:val="00E72BB8"/>
    <w:rsid w:val="00E74E85"/>
    <w:rsid w:val="00E82C3F"/>
    <w:rsid w:val="00E84C43"/>
    <w:rsid w:val="00E84F46"/>
    <w:rsid w:val="00E935FE"/>
    <w:rsid w:val="00E9562E"/>
    <w:rsid w:val="00EA6FB3"/>
    <w:rsid w:val="00EB2912"/>
    <w:rsid w:val="00EC4020"/>
    <w:rsid w:val="00EC5B83"/>
    <w:rsid w:val="00ED145E"/>
    <w:rsid w:val="00EE1FF7"/>
    <w:rsid w:val="00EE40E6"/>
    <w:rsid w:val="00EF083F"/>
    <w:rsid w:val="00EF1883"/>
    <w:rsid w:val="00EF6CA3"/>
    <w:rsid w:val="00F04998"/>
    <w:rsid w:val="00F0703B"/>
    <w:rsid w:val="00F130C7"/>
    <w:rsid w:val="00F143FC"/>
    <w:rsid w:val="00F176F2"/>
    <w:rsid w:val="00F209F5"/>
    <w:rsid w:val="00F33D22"/>
    <w:rsid w:val="00F37BAE"/>
    <w:rsid w:val="00F401DF"/>
    <w:rsid w:val="00F7452A"/>
    <w:rsid w:val="00F763DE"/>
    <w:rsid w:val="00F764A6"/>
    <w:rsid w:val="00F7650D"/>
    <w:rsid w:val="00F81D62"/>
    <w:rsid w:val="00F82704"/>
    <w:rsid w:val="00F939C2"/>
    <w:rsid w:val="00F95A38"/>
    <w:rsid w:val="00FA00F2"/>
    <w:rsid w:val="00FA15F0"/>
    <w:rsid w:val="00FA61B2"/>
    <w:rsid w:val="00FB3F8C"/>
    <w:rsid w:val="00FB6022"/>
    <w:rsid w:val="00FE1150"/>
    <w:rsid w:val="00FE234C"/>
    <w:rsid w:val="00FE6AC3"/>
    <w:rsid w:val="00FF227E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96AF8-9E81-4AE2-A92B-6360A011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36F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9BF78-BA1D-43E1-8D1F-EC2A035B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94</cp:revision>
  <cp:lastPrinted>2019-12-18T07:04:00Z</cp:lastPrinted>
  <dcterms:created xsi:type="dcterms:W3CDTF">2020-12-02T08:28:00Z</dcterms:created>
  <dcterms:modified xsi:type="dcterms:W3CDTF">2024-12-17T08:10:00Z</dcterms:modified>
</cp:coreProperties>
</file>